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295"/>
        <w:tblW w:w="10740" w:type="dxa"/>
        <w:tblLook w:val="04A0" w:firstRow="1" w:lastRow="0" w:firstColumn="1" w:lastColumn="0" w:noHBand="0" w:noVBand="1"/>
      </w:tblPr>
      <w:tblGrid>
        <w:gridCol w:w="1101"/>
        <w:gridCol w:w="2692"/>
        <w:gridCol w:w="710"/>
        <w:gridCol w:w="1701"/>
        <w:gridCol w:w="567"/>
        <w:gridCol w:w="567"/>
        <w:gridCol w:w="567"/>
        <w:gridCol w:w="381"/>
        <w:gridCol w:w="186"/>
        <w:gridCol w:w="567"/>
        <w:gridCol w:w="567"/>
        <w:gridCol w:w="567"/>
        <w:gridCol w:w="567"/>
      </w:tblGrid>
      <w:tr w:rsidR="0035546C" w:rsidTr="00562EF3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学籍番号</w:t>
            </w:r>
          </w:p>
        </w:tc>
        <w:tc>
          <w:tcPr>
            <w:tcW w:w="2692" w:type="dxa"/>
            <w:tcBorders>
              <w:top w:val="single" w:sz="12" w:space="0" w:color="auto"/>
            </w:tcBorders>
            <w:vAlign w:val="center"/>
          </w:tcPr>
          <w:p w:rsidR="00476340" w:rsidRPr="00476340" w:rsidRDefault="00476340" w:rsidP="004763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617DD">
              <w:rPr>
                <w:rFonts w:asciiTheme="minorEastAsia" w:hAnsiTheme="minorEastAsia" w:hint="eastAsia"/>
                <w:sz w:val="22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出身県</w:t>
            </w:r>
          </w:p>
        </w:tc>
        <w:tc>
          <w:tcPr>
            <w:tcW w:w="2082" w:type="dxa"/>
            <w:gridSpan w:val="4"/>
            <w:tcBorders>
              <w:top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ゼミ担当教員名</w:t>
            </w:r>
          </w:p>
        </w:tc>
        <w:tc>
          <w:tcPr>
            <w:tcW w:w="245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所属クラブ</w:t>
            </w:r>
          </w:p>
        </w:tc>
      </w:tr>
      <w:tr w:rsidR="0035546C" w:rsidTr="00562EF3">
        <w:trPr>
          <w:trHeight w:val="184"/>
        </w:trPr>
        <w:tc>
          <w:tcPr>
            <w:tcW w:w="11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35546C" w:rsidRPr="00476340" w:rsidRDefault="0035546C" w:rsidP="004763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692" w:type="dxa"/>
            <w:tcBorders>
              <w:bottom w:val="dashSmallGap" w:sz="4" w:space="0" w:color="auto"/>
            </w:tcBorders>
            <w:vAlign w:val="center"/>
          </w:tcPr>
          <w:p w:rsidR="0035546C" w:rsidRPr="00476340" w:rsidRDefault="0035546C" w:rsidP="004763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Merge w:val="restart"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1.男</w:t>
            </w:r>
          </w:p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2.女</w:t>
            </w:r>
          </w:p>
        </w:tc>
        <w:tc>
          <w:tcPr>
            <w:tcW w:w="1701" w:type="dxa"/>
            <w:vMerge w:val="restart"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82" w:type="dxa"/>
            <w:gridSpan w:val="4"/>
            <w:vMerge w:val="restart"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54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46C" w:rsidTr="00562EF3">
        <w:trPr>
          <w:trHeight w:val="663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692" w:type="dxa"/>
            <w:tcBorders>
              <w:top w:val="dashSmallGap" w:sz="4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82" w:type="dxa"/>
            <w:gridSpan w:val="4"/>
            <w:vMerge/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5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35546C" w:rsidRPr="00476340" w:rsidRDefault="0035546C" w:rsidP="003554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5546C" w:rsidTr="00562EF3">
        <w:trPr>
          <w:trHeight w:val="253"/>
        </w:trPr>
        <w:tc>
          <w:tcPr>
            <w:tcW w:w="6204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35546C" w:rsidRPr="00476340" w:rsidRDefault="0035546C" w:rsidP="004763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応　募　方　法</w:t>
            </w:r>
          </w:p>
        </w:tc>
        <w:tc>
          <w:tcPr>
            <w:tcW w:w="4536" w:type="dxa"/>
            <w:gridSpan w:val="9"/>
            <w:tcBorders>
              <w:right w:val="single" w:sz="12" w:space="0" w:color="auto"/>
            </w:tcBorders>
            <w:vAlign w:val="center"/>
          </w:tcPr>
          <w:p w:rsidR="001617DD" w:rsidRPr="00476340" w:rsidRDefault="0035546C" w:rsidP="001617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内</w:t>
            </w:r>
            <w:r w:rsidR="008A26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定</w:t>
            </w:r>
            <w:r w:rsidR="008A26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A26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8A26B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35546C" w:rsidRPr="004802A0" w:rsidTr="00562EF3">
        <w:trPr>
          <w:trHeight w:val="379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35546C" w:rsidRDefault="00562EF3" w:rsidP="001617DD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549F5A" wp14:editId="3071EB3B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19685</wp:posOffset>
                      </wp:positionV>
                      <wp:extent cx="2857500" cy="28575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62EF3" w:rsidRDefault="00562EF3"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>1.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自由応募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>2.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学校応募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 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>3.</w:t>
                                  </w:r>
                                  <w:r w:rsidRPr="00476340">
                                    <w:rPr>
                                      <w:rFonts w:hint="eastAsia"/>
                                      <w:sz w:val="18"/>
                                    </w:rPr>
                                    <w:t>縁故応募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49F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44.85pt;margin-top:1.55pt;width:2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" filled="f" stroked="f" strokeweight=".5pt">
                      <v:textbox>
                        <w:txbxContent>
                          <w:p w:rsidR="00562EF3" w:rsidRDefault="00562EF3"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>1.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 xml:space="preserve">自由応募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>2.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 xml:space="preserve">学校応募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 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>3.</w:t>
                            </w:r>
                            <w:r w:rsidRPr="00476340">
                              <w:rPr>
                                <w:rFonts w:hint="eastAsia"/>
                                <w:sz w:val="18"/>
                              </w:rPr>
                              <w:t>縁故応募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46C" w:rsidRPr="00476340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59FE5E" wp14:editId="20801E03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252730</wp:posOffset>
                      </wp:positionV>
                      <wp:extent cx="1257300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0269" w:rsidRPr="001347C5" w:rsidRDefault="002B0269" w:rsidP="002B0269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▼就職内定先</w:t>
                                  </w:r>
                                </w:p>
                                <w:p w:rsidR="002B0269" w:rsidRPr="002B0269" w:rsidRDefault="002B026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9FE5E" id="テキスト ボックス 2" o:spid="_x0000_s1027" type="#_x0000_t202" style="position:absolute;left:0;text-align:left;margin-left:-7.35pt;margin-top:19.9pt;width:9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" filled="f" stroked="f" strokeweight=".5pt">
                      <v:textbox>
                        <w:txbxContent>
                          <w:p w:rsidR="002B0269" w:rsidRPr="001347C5" w:rsidRDefault="002B0269" w:rsidP="002B0269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▼就職内定先</w:t>
                            </w:r>
                          </w:p>
                          <w:p w:rsidR="002B0269" w:rsidRPr="002B0269" w:rsidRDefault="002B0269"/>
                        </w:txbxContent>
                      </v:textbox>
                    </v:shape>
                  </w:pict>
                </mc:Fallback>
              </mc:AlternateContent>
            </w:r>
            <w:r w:rsidR="001617DD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bottom"/>
          </w:tcPr>
          <w:p w:rsidR="0035546C" w:rsidRPr="00562EF3" w:rsidRDefault="0035546C" w:rsidP="00562EF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35546C" w:rsidRPr="00562EF3" w:rsidRDefault="0035546C" w:rsidP="00562EF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:rsidR="0035546C" w:rsidRPr="00562EF3" w:rsidRDefault="0035546C" w:rsidP="00562EF3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12" w:space="0" w:color="auto"/>
            </w:tcBorders>
            <w:vAlign w:val="bottom"/>
          </w:tcPr>
          <w:p w:rsidR="0035546C" w:rsidRPr="004802A0" w:rsidRDefault="004802A0" w:rsidP="004802A0">
            <w:pPr>
              <w:spacing w:line="240" w:lineRule="exact"/>
              <w:jc w:val="right"/>
              <w:rPr>
                <w:sz w:val="12"/>
                <w:szCs w:val="18"/>
              </w:rPr>
            </w:pPr>
            <w:r w:rsidRPr="004802A0">
              <w:rPr>
                <w:rFonts w:hint="eastAsia"/>
                <w:sz w:val="12"/>
                <w:szCs w:val="18"/>
              </w:rPr>
              <w:t xml:space="preserve">　　年</w:t>
            </w: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bottom"/>
          </w:tcPr>
          <w:p w:rsidR="0035546C" w:rsidRPr="004802A0" w:rsidRDefault="0035546C" w:rsidP="004802A0">
            <w:pPr>
              <w:spacing w:line="240" w:lineRule="exact"/>
              <w:jc w:val="right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</w:tcBorders>
            <w:vAlign w:val="bottom"/>
          </w:tcPr>
          <w:p w:rsidR="0035546C" w:rsidRPr="004802A0" w:rsidRDefault="004802A0" w:rsidP="004802A0">
            <w:pPr>
              <w:spacing w:line="240" w:lineRule="exact"/>
              <w:jc w:val="right"/>
              <w:rPr>
                <w:sz w:val="12"/>
                <w:szCs w:val="18"/>
              </w:rPr>
            </w:pPr>
            <w:r w:rsidRPr="004802A0">
              <w:rPr>
                <w:rFonts w:hint="eastAsia"/>
                <w:sz w:val="12"/>
                <w:szCs w:val="18"/>
              </w:rPr>
              <w:t>月</w:t>
            </w:r>
          </w:p>
        </w:tc>
        <w:tc>
          <w:tcPr>
            <w:tcW w:w="567" w:type="dxa"/>
            <w:tcBorders>
              <w:bottom w:val="single" w:sz="12" w:space="0" w:color="auto"/>
              <w:right w:val="dashSmallGap" w:sz="4" w:space="0" w:color="auto"/>
            </w:tcBorders>
            <w:vAlign w:val="bottom"/>
          </w:tcPr>
          <w:p w:rsidR="0035546C" w:rsidRPr="004802A0" w:rsidRDefault="0035546C" w:rsidP="004802A0">
            <w:pPr>
              <w:spacing w:line="240" w:lineRule="exact"/>
              <w:jc w:val="right"/>
              <w:rPr>
                <w:sz w:val="12"/>
                <w:szCs w:val="1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5546C" w:rsidRPr="004802A0" w:rsidRDefault="004802A0" w:rsidP="004802A0">
            <w:pPr>
              <w:spacing w:line="240" w:lineRule="exact"/>
              <w:jc w:val="right"/>
              <w:rPr>
                <w:sz w:val="12"/>
                <w:szCs w:val="18"/>
              </w:rPr>
            </w:pPr>
            <w:r w:rsidRPr="004802A0">
              <w:rPr>
                <w:rFonts w:hint="eastAsia"/>
                <w:sz w:val="12"/>
                <w:szCs w:val="18"/>
              </w:rPr>
              <w:t>日</w:t>
            </w:r>
          </w:p>
        </w:tc>
      </w:tr>
    </w:tbl>
    <w:p w:rsidR="002B0269" w:rsidRDefault="00571E8C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D4EB3" wp14:editId="7FD0F85F">
                <wp:simplePos x="0" y="0"/>
                <wp:positionH relativeFrom="column">
                  <wp:posOffset>4829175</wp:posOffset>
                </wp:positionH>
                <wp:positionV relativeFrom="paragraph">
                  <wp:posOffset>-1611630</wp:posOffset>
                </wp:positionV>
                <wp:extent cx="2095500" cy="3429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A15" w:rsidRPr="00080A15" w:rsidRDefault="00080A15">
                            <w:pPr>
                              <w:rPr>
                                <w:sz w:val="20"/>
                              </w:rPr>
                            </w:pPr>
                            <w:r w:rsidRPr="00080A15">
                              <w:rPr>
                                <w:rFonts w:hint="eastAsia"/>
                                <w:sz w:val="20"/>
                              </w:rPr>
                              <w:t xml:space="preserve">提出日　　</w:t>
                            </w:r>
                            <w:r w:rsidR="00571E8C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080A15">
                              <w:rPr>
                                <w:rFonts w:hint="eastAsia"/>
                                <w:sz w:val="20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4EB3" id="テキスト ボックス 8" o:spid="_x0000_s1028" type="#_x0000_t202" style="position:absolute;left:0;text-align:left;margin-left:380.25pt;margin-top:-126.9pt;width:16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" filled="f" stroked="f" strokeweight=".5pt">
                <v:textbox>
                  <w:txbxContent>
                    <w:p w:rsidR="00080A15" w:rsidRPr="00080A15" w:rsidRDefault="00080A15">
                      <w:pPr>
                        <w:rPr>
                          <w:sz w:val="20"/>
                        </w:rPr>
                      </w:pPr>
                      <w:r w:rsidRPr="00080A15">
                        <w:rPr>
                          <w:rFonts w:hint="eastAsia"/>
                          <w:sz w:val="20"/>
                        </w:rPr>
                        <w:t xml:space="preserve">提出日　　</w:t>
                      </w:r>
                      <w:r w:rsidR="00571E8C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080A15">
                        <w:rPr>
                          <w:rFonts w:hint="eastAsia"/>
                          <w:sz w:val="20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E8C31" wp14:editId="68B4EFAB">
                <wp:simplePos x="0" y="0"/>
                <wp:positionH relativeFrom="column">
                  <wp:posOffset>3041650</wp:posOffset>
                </wp:positionH>
                <wp:positionV relativeFrom="paragraph">
                  <wp:posOffset>-1709420</wp:posOffset>
                </wp:positionV>
                <wp:extent cx="1524000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546C" w:rsidRPr="001347C5" w:rsidRDefault="0035546C" w:rsidP="0035546C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(</w:t>
                            </w:r>
                            <w:r w:rsidR="00B76079">
                              <w:rPr>
                                <w:rFonts w:hint="eastAsia"/>
                                <w:b/>
                                <w:sz w:val="24"/>
                              </w:rPr>
                              <w:t>202</w:t>
                            </w:r>
                            <w:r w:rsidR="00AA7433">
                              <w:rPr>
                                <w:rFonts w:hint="eastAsia"/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)</w:t>
                            </w:r>
                          </w:p>
                          <w:p w:rsidR="0035546C" w:rsidRPr="002B0269" w:rsidRDefault="0035546C" w:rsidP="003554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8C31" id="テキスト ボックス 4" o:spid="_x0000_s1029" type="#_x0000_t202" style="position:absolute;left:0;text-align:left;margin-left:239.5pt;margin-top:-134.6pt;width:12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" filled="f" stroked="f" strokeweight=".5pt">
                <v:textbox>
                  <w:txbxContent>
                    <w:p w:rsidR="0035546C" w:rsidRPr="001347C5" w:rsidRDefault="0035546C" w:rsidP="0035546C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(</w:t>
                      </w:r>
                      <w:r w:rsidR="00B76079">
                        <w:rPr>
                          <w:rFonts w:hint="eastAsia"/>
                          <w:b/>
                          <w:sz w:val="24"/>
                        </w:rPr>
                        <w:t>202</w:t>
                      </w:r>
                      <w:r w:rsidR="00AA7433">
                        <w:rPr>
                          <w:rFonts w:hint="eastAsia"/>
                          <w:b/>
                          <w:sz w:val="24"/>
                        </w:rPr>
                        <w:t>5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年度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)</w:t>
                      </w:r>
                    </w:p>
                    <w:p w:rsidR="0035546C" w:rsidRPr="002B0269" w:rsidRDefault="0035546C" w:rsidP="0035546C"/>
                  </w:txbxContent>
                </v:textbox>
              </v:shape>
            </w:pict>
          </mc:Fallback>
        </mc:AlternateContent>
      </w:r>
      <w:r w:rsidRPr="001347C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B51FC" wp14:editId="4A64E260">
                <wp:simplePos x="0" y="0"/>
                <wp:positionH relativeFrom="column">
                  <wp:posOffset>-342900</wp:posOffset>
                </wp:positionH>
                <wp:positionV relativeFrom="paragraph">
                  <wp:posOffset>-1735455</wp:posOffset>
                </wp:positionV>
                <wp:extent cx="372427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B0269" w:rsidRPr="002C6192" w:rsidRDefault="00224EA6" w:rsidP="002B0269">
                            <w:pPr>
                              <w:spacing w:line="460" w:lineRule="exact"/>
                              <w:jc w:val="center"/>
                              <w:rPr>
                                <w:rFonts w:asciiTheme="minorEastAsia" w:hAnsiTheme="minorEastAsia" w:cstheme="majorBidi"/>
                                <w:b/>
                                <w:color w:val="000000" w:themeColor="text1"/>
                                <w:kern w:val="24"/>
                                <w:sz w:val="40"/>
                                <w:szCs w:val="88"/>
                              </w:rPr>
                            </w:pPr>
                            <w:r>
                              <w:rPr>
                                <w:rFonts w:asciiTheme="minorEastAsia" w:hAnsiTheme="minorEastAsia" w:cstheme="majorBidi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88"/>
                              </w:rPr>
                              <w:t>周南</w:t>
                            </w:r>
                            <w:r>
                              <w:rPr>
                                <w:rFonts w:asciiTheme="minorEastAsia" w:hAnsiTheme="minorEastAsia" w:cstheme="majorBidi"/>
                                <w:b/>
                                <w:color w:val="000000" w:themeColor="text1"/>
                                <w:kern w:val="24"/>
                                <w:sz w:val="40"/>
                                <w:szCs w:val="88"/>
                              </w:rPr>
                              <w:t>公立</w:t>
                            </w:r>
                            <w:r w:rsidR="002B0269" w:rsidRPr="002C6192">
                              <w:rPr>
                                <w:rFonts w:asciiTheme="minorEastAsia" w:hAnsiTheme="minorEastAsia" w:cstheme="majorBidi" w:hint="eastAsia"/>
                                <w:b/>
                                <w:color w:val="000000" w:themeColor="text1"/>
                                <w:kern w:val="24"/>
                                <w:sz w:val="40"/>
                                <w:szCs w:val="88"/>
                              </w:rPr>
                              <w:t>大学就職内定カード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51FC" id="テキスト ボックス 1" o:spid="_x0000_s1030" type="#_x0000_t202" style="position:absolute;left:0;text-align:left;margin-left:-27pt;margin-top:-136.65pt;width:29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" filled="f" stroked="f" strokeweight=".5pt">
                <v:textbox>
                  <w:txbxContent>
                    <w:p w:rsidR="002B0269" w:rsidRPr="002C6192" w:rsidRDefault="00224EA6" w:rsidP="002B0269">
                      <w:pPr>
                        <w:spacing w:line="460" w:lineRule="exact"/>
                        <w:jc w:val="center"/>
                        <w:rPr>
                          <w:rFonts w:asciiTheme="minorEastAsia" w:hAnsiTheme="minorEastAsia" w:cstheme="majorBidi"/>
                          <w:b/>
                          <w:color w:val="000000" w:themeColor="text1"/>
                          <w:kern w:val="24"/>
                          <w:sz w:val="40"/>
                          <w:szCs w:val="88"/>
                        </w:rPr>
                      </w:pPr>
                      <w:r>
                        <w:rPr>
                          <w:rFonts w:asciiTheme="minorEastAsia" w:hAnsiTheme="minorEastAsia" w:cstheme="majorBidi" w:hint="eastAsia"/>
                          <w:b/>
                          <w:color w:val="000000" w:themeColor="text1"/>
                          <w:kern w:val="24"/>
                          <w:sz w:val="40"/>
                          <w:szCs w:val="88"/>
                        </w:rPr>
                        <w:t>周南</w:t>
                      </w:r>
                      <w:r>
                        <w:rPr>
                          <w:rFonts w:asciiTheme="minorEastAsia" w:hAnsiTheme="minorEastAsia" w:cstheme="majorBidi"/>
                          <w:b/>
                          <w:color w:val="000000" w:themeColor="text1"/>
                          <w:kern w:val="24"/>
                          <w:sz w:val="40"/>
                          <w:szCs w:val="88"/>
                        </w:rPr>
                        <w:t>公立</w:t>
                      </w:r>
                      <w:r w:rsidR="002B0269" w:rsidRPr="002C6192">
                        <w:rPr>
                          <w:rFonts w:asciiTheme="minorEastAsia" w:hAnsiTheme="minorEastAsia" w:cstheme="majorBidi" w:hint="eastAsia"/>
                          <w:b/>
                          <w:color w:val="000000" w:themeColor="text1"/>
                          <w:kern w:val="24"/>
                          <w:sz w:val="40"/>
                          <w:szCs w:val="88"/>
                        </w:rPr>
                        <w:t>大学就職内定カード</w:t>
                      </w:r>
                    </w:p>
                  </w:txbxContent>
                </v:textbox>
              </v:shape>
            </w:pict>
          </mc:Fallback>
        </mc:AlternateContent>
      </w:r>
      <w:r w:rsidR="001617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D48841" wp14:editId="2A7BF590">
                <wp:simplePos x="0" y="0"/>
                <wp:positionH relativeFrom="column">
                  <wp:posOffset>-69850</wp:posOffset>
                </wp:positionH>
                <wp:positionV relativeFrom="paragraph">
                  <wp:posOffset>2342515</wp:posOffset>
                </wp:positionV>
                <wp:extent cx="32004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0264" w:rsidRPr="001347C5" w:rsidRDefault="00B70264" w:rsidP="00B70264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▼公務員・進学・その他</w:t>
                            </w:r>
                          </w:p>
                          <w:p w:rsidR="00B70264" w:rsidRPr="002B0269" w:rsidRDefault="00B70264" w:rsidP="00B70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8841" id="テキスト ボックス 3" o:spid="_x0000_s1031" type="#_x0000_t202" style="position:absolute;left:0;text-align:left;margin-left:-5.5pt;margin-top:184.45pt;width:25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" filled="f" stroked="f" strokeweight=".5pt">
                <v:textbox>
                  <w:txbxContent>
                    <w:p w:rsidR="00B70264" w:rsidRPr="001347C5" w:rsidRDefault="00B70264" w:rsidP="00B70264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▼公務員・進学・その他</w:t>
                      </w:r>
                    </w:p>
                    <w:p w:rsidR="00B70264" w:rsidRPr="002B0269" w:rsidRDefault="00B70264" w:rsidP="00B70264"/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3256"/>
        <w:tblW w:w="10740" w:type="dxa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992"/>
        <w:gridCol w:w="1134"/>
        <w:gridCol w:w="1843"/>
        <w:gridCol w:w="1843"/>
      </w:tblGrid>
      <w:tr w:rsidR="007E7F06" w:rsidRPr="001A774C" w:rsidTr="00562EF3">
        <w:trPr>
          <w:trHeight w:val="132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 xml:space="preserve">本社　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 xml:space="preserve">〒　　　　　　　℡　　</w:t>
            </w:r>
            <w:r w:rsidR="004C6A7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 xml:space="preserve">　－　　</w:t>
            </w:r>
            <w:r w:rsidR="004C6A7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 xml:space="preserve">　－</w:t>
            </w:r>
          </w:p>
        </w:tc>
      </w:tr>
      <w:tr w:rsidR="007E7F06" w:rsidRPr="001A774C" w:rsidTr="00562EF3">
        <w:trPr>
          <w:trHeight w:val="824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就職先名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70264" w:rsidRPr="001A774C" w:rsidTr="00562EF3">
        <w:trPr>
          <w:trHeight w:val="208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代表者</w:t>
            </w:r>
            <w:r w:rsidR="0094581B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984" w:type="dxa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役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 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従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業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員</w:t>
            </w:r>
          </w:p>
        </w:tc>
      </w:tr>
      <w:tr w:rsidR="00B70264" w:rsidRPr="001A774C" w:rsidTr="00562EF3">
        <w:trPr>
          <w:trHeight w:val="614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B70264" w:rsidRPr="00476340" w:rsidRDefault="00B70264" w:rsidP="007E7F0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70264">
              <w:rPr>
                <w:rFonts w:asciiTheme="minorEastAsia" w:hAnsiTheme="minorEastAsia" w:hint="eastAsia"/>
                <w:sz w:val="18"/>
                <w:szCs w:val="18"/>
              </w:rPr>
              <w:t>総合職・事務・営業・販売・製造・情報処理・介護・その他（　　　　）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bottom"/>
          </w:tcPr>
          <w:p w:rsidR="00B70264" w:rsidRPr="00476340" w:rsidRDefault="00B70264" w:rsidP="007E7F0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B70264" w:rsidRPr="001A774C" w:rsidTr="008A26BA">
        <w:trPr>
          <w:trHeight w:val="194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地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B70264" w:rsidRPr="00476340" w:rsidRDefault="00B70264" w:rsidP="007E7F0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1.本社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 xml:space="preserve">2.その他（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26" w:type="dxa"/>
            <w:gridSpan w:val="2"/>
            <w:vAlign w:val="center"/>
          </w:tcPr>
          <w:p w:rsidR="00B70264" w:rsidRPr="00476340" w:rsidRDefault="00833C90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33C9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834520" wp14:editId="41FFA634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215265</wp:posOffset>
                      </wp:positionV>
                      <wp:extent cx="400050" cy="5524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33C90" w:rsidRPr="001640DC" w:rsidRDefault="00833C90" w:rsidP="00833C90">
                                  <w:pPr>
                                    <w:spacing w:line="160" w:lineRule="exact"/>
                                    <w:jc w:val="left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834520" id="テキスト ボックス 5" o:spid="_x0000_s1032" type="#_x0000_t202" style="position:absolute;left:0;text-align:left;margin-left:-4pt;margin-top:16.95pt;width:31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" filled="f" stroked="f" strokeweight=".5pt">
                      <v:textbox>
                        <w:txbxContent>
                          <w:p w:rsidR="00833C90" w:rsidRPr="001640DC" w:rsidRDefault="00833C90" w:rsidP="00833C90">
                            <w:pPr>
                              <w:spacing w:line="160" w:lineRule="exact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264" w:rsidRPr="00476340"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70264" w:rsidRPr="00476340">
              <w:rPr>
                <w:rFonts w:asciiTheme="minorEastAsia" w:hAnsiTheme="minorEastAsia" w:hint="eastAsia"/>
                <w:sz w:val="18"/>
                <w:szCs w:val="18"/>
              </w:rPr>
              <w:t>立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70264" w:rsidRPr="0047634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70264" w:rsidRPr="00476340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70264" w:rsidRPr="00476340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1843" w:type="dxa"/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資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本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金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70264" w:rsidRPr="00476340" w:rsidRDefault="00B70264" w:rsidP="007E7F0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F5596B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476340">
              <w:rPr>
                <w:rFonts w:asciiTheme="minorEastAsia" w:hAnsiTheme="minorEastAsia" w:hint="eastAsia"/>
                <w:sz w:val="18"/>
                <w:szCs w:val="18"/>
              </w:rPr>
              <w:t>商</w:t>
            </w:r>
          </w:p>
        </w:tc>
      </w:tr>
      <w:tr w:rsidR="007E7F06" w:rsidRPr="001A774C" w:rsidTr="008A26BA">
        <w:trPr>
          <w:trHeight w:val="74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7F06" w:rsidRPr="007E7F06" w:rsidRDefault="007E7F06" w:rsidP="007E7F06">
            <w:pPr>
              <w:jc w:val="center"/>
              <w:rPr>
                <w:sz w:val="18"/>
              </w:rPr>
            </w:pPr>
            <w:r w:rsidRPr="007E7F06">
              <w:rPr>
                <w:rFonts w:hint="eastAsia"/>
                <w:sz w:val="18"/>
              </w:rPr>
              <w:t>事業内容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7F06" w:rsidRPr="007E7F06" w:rsidRDefault="007E7F06" w:rsidP="007E7F06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:rsidR="007E7F06" w:rsidRPr="001A774C" w:rsidRDefault="00833C90" w:rsidP="00833C9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5CA4EE" wp14:editId="5E301334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77470</wp:posOffset>
                      </wp:positionV>
                      <wp:extent cx="828675" cy="4095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3C90" w:rsidRDefault="00833C90">
                                  <w:r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CA4EE" id="テキスト ボックス 6" o:spid="_x0000_s1033" type="#_x0000_t202" style="position:absolute;left:0;text-align:left;margin-left:39.3pt;margin-top:6.1pt;width:65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mfoQIAAHkFAAAOAAAAZHJzL2Uyb0RvYy54bWysVM1u2zAMvg/YOwi6r06yJG2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" filled="f" stroked="f" strokeweight=".5pt">
                      <v:textbox>
                        <w:txbxContent>
                          <w:p w:rsidR="00833C90" w:rsidRDefault="00833C90"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 w:rsidRPr="001A774C">
              <w:t xml:space="preserve">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7E7F06" w:rsidRPr="0035546C" w:rsidRDefault="007E7F06" w:rsidP="007E7F06">
            <w:pPr>
              <w:ind w:firstLineChars="200" w:firstLine="360"/>
              <w:jc w:val="right"/>
              <w:rPr>
                <w:sz w:val="18"/>
              </w:rPr>
            </w:pPr>
            <w:r w:rsidRPr="0035546C">
              <w:rPr>
                <w:rFonts w:hint="eastAsia"/>
                <w:sz w:val="18"/>
              </w:rPr>
              <w:t>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7F06" w:rsidRPr="0035546C" w:rsidRDefault="00A96047" w:rsidP="007E7F0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7E7F06" w:rsidRPr="0035546C">
              <w:rPr>
                <w:rFonts w:hint="eastAsia"/>
                <w:sz w:val="18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Y="44"/>
        <w:tblW w:w="10740" w:type="dxa"/>
        <w:tblLook w:val="04A0" w:firstRow="1" w:lastRow="0" w:firstColumn="1" w:lastColumn="0" w:noHBand="0" w:noVBand="1"/>
      </w:tblPr>
      <w:tblGrid>
        <w:gridCol w:w="1101"/>
        <w:gridCol w:w="3871"/>
        <w:gridCol w:w="948"/>
        <w:gridCol w:w="4820"/>
      </w:tblGrid>
      <w:tr w:rsidR="001617DD" w:rsidTr="00562EF3">
        <w:trPr>
          <w:trHeight w:val="27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617DD" w:rsidRPr="00476340" w:rsidRDefault="001617DD" w:rsidP="001617DD">
            <w:pPr>
              <w:spacing w:line="240" w:lineRule="exact"/>
              <w:jc w:val="center"/>
              <w:rPr>
                <w:sz w:val="18"/>
              </w:rPr>
            </w:pPr>
            <w:r w:rsidRPr="00476340">
              <w:rPr>
                <w:rFonts w:hint="eastAsia"/>
                <w:sz w:val="18"/>
              </w:rPr>
              <w:t>フリガナ</w:t>
            </w:r>
          </w:p>
        </w:tc>
        <w:tc>
          <w:tcPr>
            <w:tcW w:w="387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1617DD" w:rsidRPr="00476340" w:rsidRDefault="001617DD" w:rsidP="001617D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12" w:space="0" w:color="auto"/>
            </w:tcBorders>
            <w:vAlign w:val="center"/>
          </w:tcPr>
          <w:p w:rsidR="001617DD" w:rsidRPr="00476340" w:rsidRDefault="001617DD" w:rsidP="001617DD">
            <w:pPr>
              <w:jc w:val="center"/>
              <w:rPr>
                <w:sz w:val="18"/>
              </w:rPr>
            </w:pPr>
            <w:r w:rsidRPr="00476340">
              <w:rPr>
                <w:rFonts w:hint="eastAsia"/>
                <w:sz w:val="18"/>
              </w:rPr>
              <w:t>所在地</w:t>
            </w:r>
          </w:p>
        </w:tc>
        <w:tc>
          <w:tcPr>
            <w:tcW w:w="48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617DD" w:rsidRPr="00476340" w:rsidRDefault="001617DD" w:rsidP="001617DD">
            <w:pPr>
              <w:jc w:val="left"/>
              <w:rPr>
                <w:sz w:val="18"/>
              </w:rPr>
            </w:pPr>
            <w:r w:rsidRPr="00476340">
              <w:rPr>
                <w:rFonts w:hint="eastAsia"/>
                <w:sz w:val="18"/>
              </w:rPr>
              <w:t xml:space="preserve">〒　　　　　　　</w:t>
            </w:r>
            <w:r w:rsidR="00014142">
              <w:rPr>
                <w:rFonts w:hint="eastAsia"/>
                <w:sz w:val="18"/>
              </w:rPr>
              <w:t xml:space="preserve">　</w:t>
            </w:r>
            <w:r w:rsidRPr="00476340">
              <w:rPr>
                <w:rFonts w:hint="eastAsia"/>
                <w:sz w:val="18"/>
              </w:rPr>
              <w:t xml:space="preserve">　℡　</w:t>
            </w:r>
            <w:r>
              <w:rPr>
                <w:rFonts w:hint="eastAsia"/>
                <w:sz w:val="18"/>
              </w:rPr>
              <w:t xml:space="preserve">　　</w:t>
            </w:r>
            <w:r w:rsidRPr="00476340">
              <w:rPr>
                <w:rFonts w:hint="eastAsia"/>
                <w:sz w:val="18"/>
              </w:rPr>
              <w:t xml:space="preserve">　－　　</w:t>
            </w:r>
            <w:r>
              <w:rPr>
                <w:rFonts w:hint="eastAsia"/>
                <w:sz w:val="18"/>
              </w:rPr>
              <w:t xml:space="preserve">　</w:t>
            </w:r>
            <w:r w:rsidRPr="00476340">
              <w:rPr>
                <w:rFonts w:hint="eastAsia"/>
                <w:sz w:val="18"/>
              </w:rPr>
              <w:t xml:space="preserve">　－</w:t>
            </w:r>
          </w:p>
        </w:tc>
      </w:tr>
      <w:tr w:rsidR="001617DD" w:rsidTr="00562EF3">
        <w:trPr>
          <w:trHeight w:val="618"/>
        </w:trPr>
        <w:tc>
          <w:tcPr>
            <w:tcW w:w="110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617DD" w:rsidRPr="00476340" w:rsidRDefault="001617DD" w:rsidP="001617DD">
            <w:pPr>
              <w:jc w:val="center"/>
              <w:rPr>
                <w:sz w:val="18"/>
              </w:rPr>
            </w:pPr>
            <w:r w:rsidRPr="00476340">
              <w:rPr>
                <w:rFonts w:hint="eastAsia"/>
                <w:sz w:val="18"/>
              </w:rPr>
              <w:t>決</w:t>
            </w:r>
            <w:r>
              <w:rPr>
                <w:rFonts w:hint="eastAsia"/>
                <w:sz w:val="18"/>
              </w:rPr>
              <w:t xml:space="preserve"> </w:t>
            </w:r>
            <w:r w:rsidRPr="00476340">
              <w:rPr>
                <w:rFonts w:hint="eastAsia"/>
                <w:sz w:val="18"/>
              </w:rPr>
              <w:t>定</w:t>
            </w:r>
            <w:r>
              <w:rPr>
                <w:rFonts w:hint="eastAsia"/>
                <w:sz w:val="18"/>
              </w:rPr>
              <w:t xml:space="preserve"> </w:t>
            </w:r>
            <w:r w:rsidRPr="00476340">
              <w:rPr>
                <w:rFonts w:hint="eastAsia"/>
                <w:sz w:val="18"/>
              </w:rPr>
              <w:t>先</w:t>
            </w:r>
          </w:p>
        </w:tc>
        <w:tc>
          <w:tcPr>
            <w:tcW w:w="387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1617DD" w:rsidRPr="00476340" w:rsidRDefault="001617DD" w:rsidP="001617DD">
            <w:pPr>
              <w:jc w:val="center"/>
              <w:rPr>
                <w:sz w:val="18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1617DD" w:rsidRPr="000619CB" w:rsidRDefault="001617DD" w:rsidP="001617DD">
            <w:pPr>
              <w:jc w:val="center"/>
            </w:pPr>
          </w:p>
        </w:tc>
        <w:tc>
          <w:tcPr>
            <w:tcW w:w="4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17DD" w:rsidRPr="000619CB" w:rsidRDefault="001617DD" w:rsidP="001617DD">
            <w:pPr>
              <w:jc w:val="center"/>
            </w:pPr>
          </w:p>
        </w:tc>
      </w:tr>
    </w:tbl>
    <w:p w:rsidR="002B0269" w:rsidRDefault="002B0269"/>
    <w:p w:rsidR="002B0269" w:rsidRDefault="002B0269"/>
    <w:p w:rsidR="002B0269" w:rsidRDefault="002B0269"/>
    <w:p w:rsidR="002B0269" w:rsidRP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p w:rsidR="002B0269" w:rsidRDefault="002B0269"/>
    <w:sectPr w:rsidR="002B0269" w:rsidSect="00EE4FF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26E" w:rsidRDefault="00E3326E" w:rsidP="008A26BA">
      <w:r>
        <w:separator/>
      </w:r>
    </w:p>
  </w:endnote>
  <w:endnote w:type="continuationSeparator" w:id="0">
    <w:p w:rsidR="00E3326E" w:rsidRDefault="00E3326E" w:rsidP="008A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26E" w:rsidRDefault="00E3326E" w:rsidP="008A26BA">
      <w:r>
        <w:separator/>
      </w:r>
    </w:p>
  </w:footnote>
  <w:footnote w:type="continuationSeparator" w:id="0">
    <w:p w:rsidR="00E3326E" w:rsidRDefault="00E3326E" w:rsidP="008A2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69"/>
    <w:rsid w:val="0000140E"/>
    <w:rsid w:val="00014142"/>
    <w:rsid w:val="00080A15"/>
    <w:rsid w:val="00147360"/>
    <w:rsid w:val="001617DD"/>
    <w:rsid w:val="001640DC"/>
    <w:rsid w:val="00220EB6"/>
    <w:rsid w:val="00224EA6"/>
    <w:rsid w:val="00232B0D"/>
    <w:rsid w:val="002411FD"/>
    <w:rsid w:val="002B0269"/>
    <w:rsid w:val="0035546C"/>
    <w:rsid w:val="003C0F54"/>
    <w:rsid w:val="003E02A4"/>
    <w:rsid w:val="004555AA"/>
    <w:rsid w:val="00476340"/>
    <w:rsid w:val="004802A0"/>
    <w:rsid w:val="004C687E"/>
    <w:rsid w:val="004C6A7C"/>
    <w:rsid w:val="004D7577"/>
    <w:rsid w:val="00547E4D"/>
    <w:rsid w:val="00555A72"/>
    <w:rsid w:val="00562606"/>
    <w:rsid w:val="00562EF3"/>
    <w:rsid w:val="00571E8C"/>
    <w:rsid w:val="00574C41"/>
    <w:rsid w:val="005B07C6"/>
    <w:rsid w:val="00642804"/>
    <w:rsid w:val="00721832"/>
    <w:rsid w:val="0074662A"/>
    <w:rsid w:val="007A754C"/>
    <w:rsid w:val="007E7F06"/>
    <w:rsid w:val="00804893"/>
    <w:rsid w:val="00833C90"/>
    <w:rsid w:val="00835DCB"/>
    <w:rsid w:val="00851CCF"/>
    <w:rsid w:val="008A26BA"/>
    <w:rsid w:val="0094581B"/>
    <w:rsid w:val="00A33665"/>
    <w:rsid w:val="00A96047"/>
    <w:rsid w:val="00AA7433"/>
    <w:rsid w:val="00AB7722"/>
    <w:rsid w:val="00B70264"/>
    <w:rsid w:val="00B76079"/>
    <w:rsid w:val="00C2221B"/>
    <w:rsid w:val="00C76B7C"/>
    <w:rsid w:val="00CA67C2"/>
    <w:rsid w:val="00DD21A9"/>
    <w:rsid w:val="00E13459"/>
    <w:rsid w:val="00E3326E"/>
    <w:rsid w:val="00EE4FF3"/>
    <w:rsid w:val="00F5596B"/>
    <w:rsid w:val="00F86585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61DCB4-D8C6-4D78-A4C8-D1B59359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6BA"/>
  </w:style>
  <w:style w:type="paragraph" w:styleId="a6">
    <w:name w:val="footer"/>
    <w:basedOn w:val="a"/>
    <w:link w:val="a7"/>
    <w:uiPriority w:val="99"/>
    <w:unhideWhenUsed/>
    <w:rsid w:val="008A2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6BA"/>
  </w:style>
  <w:style w:type="paragraph" w:styleId="a8">
    <w:name w:val="Balloon Text"/>
    <w:basedOn w:val="a"/>
    <w:link w:val="a9"/>
    <w:uiPriority w:val="99"/>
    <w:semiHidden/>
    <w:unhideWhenUsed/>
    <w:rsid w:val="00164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4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staffPC07</dc:creator>
  <cp:lastModifiedBy>馬場　直枝</cp:lastModifiedBy>
  <cp:revision>16</cp:revision>
  <cp:lastPrinted>2024-04-26T06:06:00Z</cp:lastPrinted>
  <dcterms:created xsi:type="dcterms:W3CDTF">2017-04-14T01:26:00Z</dcterms:created>
  <dcterms:modified xsi:type="dcterms:W3CDTF">2025-03-03T07:22:00Z</dcterms:modified>
</cp:coreProperties>
</file>